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09" w:rsidRPr="009E582F" w:rsidRDefault="00B77909" w:rsidP="00B77909">
      <w:pPr>
        <w:pStyle w:val="Titel1"/>
      </w:pPr>
      <w:r w:rsidRPr="009E582F">
        <w:t>1.</w:t>
      </w:r>
      <w:r w:rsidRPr="009E582F">
        <w:tab/>
        <w:t>Angaben zum Verein</w:t>
      </w:r>
    </w:p>
    <w:p w:rsidR="00B77909" w:rsidRPr="009E582F" w:rsidRDefault="00B77909" w:rsidP="00B77909">
      <w:pPr>
        <w:pStyle w:val="Titel2"/>
        <w:tabs>
          <w:tab w:val="left" w:pos="4536"/>
        </w:tabs>
        <w:rPr>
          <w:i w:val="0"/>
        </w:rPr>
      </w:pPr>
    </w:p>
    <w:p w:rsidR="00B77909" w:rsidRPr="009E582F" w:rsidRDefault="00490D3A" w:rsidP="000724FF">
      <w:pPr>
        <w:tabs>
          <w:tab w:val="left" w:pos="5670"/>
        </w:tabs>
      </w:pPr>
      <w:r>
        <w:t>Name des Vereins</w:t>
      </w:r>
      <w:r>
        <w:tab/>
      </w:r>
      <w:r w:rsidR="00B77909" w:rsidRPr="009E582F">
        <w:t>Berechnungsjahr</w:t>
      </w:r>
      <w:r>
        <w:t xml:space="preserve"> </w:t>
      </w:r>
      <w:bookmarkStart w:id="0" w:name="Text2"/>
      <w:r w:rsidR="00270F78">
        <w:fldChar w:fldCharType="begin">
          <w:ffData>
            <w:name w:val="Text2"/>
            <w:enabled/>
            <w:calcOnExit w:val="0"/>
            <w:textInput/>
          </w:ffData>
        </w:fldChar>
      </w:r>
      <w:r w:rsidR="00270F78">
        <w:instrText xml:space="preserve"> FORMTEXT </w:instrText>
      </w:r>
      <w:r w:rsidR="00270F78">
        <w:fldChar w:fldCharType="separate"/>
      </w:r>
      <w:bookmarkStart w:id="1" w:name="_GoBack"/>
      <w:r w:rsidR="00DD29A5">
        <w:t> </w:t>
      </w:r>
      <w:r w:rsidR="00DD29A5">
        <w:t> </w:t>
      </w:r>
      <w:r w:rsidR="00DD29A5">
        <w:t> </w:t>
      </w:r>
      <w:r w:rsidR="00DD29A5">
        <w:t> </w:t>
      </w:r>
      <w:r w:rsidR="00DD29A5">
        <w:t> </w:t>
      </w:r>
      <w:bookmarkEnd w:id="1"/>
      <w:r w:rsidR="00270F78">
        <w:fldChar w:fldCharType="end"/>
      </w:r>
      <w:bookmarkEnd w:id="0"/>
    </w:p>
    <w:p w:rsidR="00CE2749" w:rsidRPr="009E582F" w:rsidRDefault="00CE2749" w:rsidP="00B77909"/>
    <w:p w:rsidR="00B77909" w:rsidRPr="009E582F" w:rsidRDefault="00270F78" w:rsidP="00B77909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77909" w:rsidRPr="009E582F" w:rsidRDefault="00B77909" w:rsidP="00B77909"/>
    <w:p w:rsidR="00B77909" w:rsidRPr="009E582F" w:rsidRDefault="00B77909" w:rsidP="00B77909">
      <w:r w:rsidRPr="009E582F">
        <w:t>Tätigkeit</w:t>
      </w:r>
    </w:p>
    <w:p w:rsidR="00B77909" w:rsidRPr="009E582F" w:rsidRDefault="00B77909" w:rsidP="00B77909"/>
    <w:p w:rsidR="00B77909" w:rsidRPr="009E582F" w:rsidRDefault="00270F78" w:rsidP="00B77909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77909" w:rsidRPr="009E582F" w:rsidRDefault="00B77909" w:rsidP="00B77909"/>
    <w:p w:rsidR="00B77909" w:rsidRPr="009E582F" w:rsidRDefault="00DD29A5" w:rsidP="00B77909">
      <w:r>
        <w:t>Präsident</w:t>
      </w:r>
    </w:p>
    <w:p w:rsidR="00B77909" w:rsidRPr="009E582F" w:rsidRDefault="00A278A0" w:rsidP="00A278A0">
      <w:pPr>
        <w:tabs>
          <w:tab w:val="left" w:pos="4536"/>
        </w:tabs>
      </w:pPr>
      <w:r>
        <w:t>Vorname/Name:</w:t>
      </w:r>
      <w:r>
        <w:tab/>
        <w:t>Adresse:</w:t>
      </w:r>
    </w:p>
    <w:p w:rsidR="00B77909" w:rsidRPr="009E582F" w:rsidRDefault="00B77909" w:rsidP="00A278A0">
      <w:pPr>
        <w:tabs>
          <w:tab w:val="left" w:pos="4536"/>
        </w:tabs>
      </w:pPr>
    </w:p>
    <w:p w:rsidR="00B77909" w:rsidRPr="009E582F" w:rsidRDefault="00270F78" w:rsidP="00A278A0">
      <w:pPr>
        <w:tabs>
          <w:tab w:val="left" w:pos="4536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77909" w:rsidRPr="009E582F" w:rsidRDefault="00B77909" w:rsidP="00A278A0">
      <w:pPr>
        <w:tabs>
          <w:tab w:val="left" w:pos="4536"/>
        </w:tabs>
      </w:pPr>
    </w:p>
    <w:p w:rsidR="00B77909" w:rsidRPr="009E582F" w:rsidRDefault="00A278A0" w:rsidP="00A278A0">
      <w:pPr>
        <w:tabs>
          <w:tab w:val="left" w:pos="4536"/>
        </w:tabs>
      </w:pPr>
      <w:r>
        <w:t>Telefon:</w:t>
      </w:r>
      <w:r>
        <w:tab/>
        <w:t>E-Mail:</w:t>
      </w:r>
    </w:p>
    <w:p w:rsidR="00B77909" w:rsidRPr="009E582F" w:rsidRDefault="00B77909" w:rsidP="00B77909"/>
    <w:p w:rsidR="00B77909" w:rsidRPr="009E582F" w:rsidRDefault="00270F78" w:rsidP="00270F78">
      <w:pPr>
        <w:tabs>
          <w:tab w:val="left" w:pos="4536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77909" w:rsidRPr="009E582F" w:rsidRDefault="00B77909" w:rsidP="00B77909"/>
    <w:p w:rsidR="00B77909" w:rsidRPr="009E582F" w:rsidRDefault="00B77909" w:rsidP="00B77909"/>
    <w:p w:rsidR="00B77909" w:rsidRPr="009E582F" w:rsidRDefault="00B77909" w:rsidP="00B77909">
      <w:pPr>
        <w:pStyle w:val="Titel1"/>
      </w:pPr>
      <w:r w:rsidRPr="009E582F">
        <w:t xml:space="preserve">2. </w:t>
      </w:r>
      <w:r w:rsidRPr="009E582F">
        <w:tab/>
        <w:t>Grundbeitrag</w:t>
      </w:r>
    </w:p>
    <w:p w:rsidR="00B77909" w:rsidRPr="009E582F" w:rsidRDefault="00B77909" w:rsidP="00B77909">
      <w:pPr>
        <w:pStyle w:val="Titel1"/>
      </w:pPr>
    </w:p>
    <w:p w:rsidR="00B77909" w:rsidRPr="009E582F" w:rsidRDefault="00A278A0" w:rsidP="00A278A0">
      <w:pPr>
        <w:tabs>
          <w:tab w:val="left" w:pos="4536"/>
        </w:tabs>
      </w:pPr>
      <w:r>
        <w:t>Vereinsvermögen</w:t>
      </w:r>
      <w:r>
        <w:tab/>
      </w:r>
      <w:r w:rsidR="00B77909" w:rsidRPr="009E582F">
        <w:t>Aufwand pro Jahr</w:t>
      </w:r>
    </w:p>
    <w:p w:rsidR="00B77909" w:rsidRPr="009E582F" w:rsidRDefault="00B77909" w:rsidP="00A278A0">
      <w:pPr>
        <w:tabs>
          <w:tab w:val="left" w:pos="4536"/>
        </w:tabs>
      </w:pPr>
    </w:p>
    <w:p w:rsidR="00B77909" w:rsidRPr="009E582F" w:rsidRDefault="00270F78" w:rsidP="00A278A0">
      <w:pPr>
        <w:tabs>
          <w:tab w:val="left" w:pos="4536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77909" w:rsidRPr="009E582F" w:rsidRDefault="00B77909" w:rsidP="00A278A0">
      <w:pPr>
        <w:tabs>
          <w:tab w:val="left" w:pos="4536"/>
        </w:tabs>
      </w:pPr>
    </w:p>
    <w:p w:rsidR="00B77909" w:rsidRPr="009E582F" w:rsidRDefault="00B77909" w:rsidP="00A278A0">
      <w:pPr>
        <w:tabs>
          <w:tab w:val="left" w:pos="4536"/>
        </w:tabs>
      </w:pPr>
      <w:r w:rsidRPr="009E582F">
        <w:t>Aktivmitglieder, Erwachsene</w:t>
      </w:r>
      <w:r w:rsidR="00490D3A">
        <w:tab/>
        <w:t>davon in Triesenberg wohnhaft</w:t>
      </w:r>
    </w:p>
    <w:p w:rsidR="00B77909" w:rsidRPr="009E582F" w:rsidRDefault="00B77909" w:rsidP="00B77909"/>
    <w:p w:rsidR="00B77909" w:rsidRPr="009E582F" w:rsidRDefault="00270F78" w:rsidP="00270F78">
      <w:pPr>
        <w:tabs>
          <w:tab w:val="left" w:pos="4536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77909" w:rsidRPr="009E582F" w:rsidRDefault="00B77909" w:rsidP="00B77909"/>
    <w:p w:rsidR="00E85125" w:rsidRPr="009E582F" w:rsidRDefault="00B77909" w:rsidP="00E85125">
      <w:pPr>
        <w:tabs>
          <w:tab w:val="left" w:pos="4536"/>
        </w:tabs>
      </w:pPr>
      <w:r w:rsidRPr="009E582F">
        <w:t>Aktive Jugendliche unter 18 Jahren</w:t>
      </w:r>
      <w:r w:rsidR="00E85125">
        <w:tab/>
        <w:t>davon in Triesenberg wohnhaft</w:t>
      </w:r>
    </w:p>
    <w:p w:rsidR="00B77909" w:rsidRPr="009E582F" w:rsidRDefault="00B77909" w:rsidP="00B77909"/>
    <w:p w:rsidR="00B77909" w:rsidRPr="009E582F" w:rsidRDefault="00270F78" w:rsidP="00270F78">
      <w:pPr>
        <w:tabs>
          <w:tab w:val="left" w:pos="4536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77909" w:rsidRDefault="00B77909" w:rsidP="00B77909"/>
    <w:p w:rsidR="00183C44" w:rsidRPr="009E582F" w:rsidRDefault="00183C44" w:rsidP="00B77909"/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t>(Aktive Jugendliche u</w:t>
      </w:r>
      <w:r w:rsidR="00270F78">
        <w:rPr>
          <w:sz w:val="22"/>
        </w:rPr>
        <w:t>nd Aktivmitglieder müssen regelmässig aktiv an Meister</w:t>
      </w:r>
      <w:r w:rsidRPr="009E582F">
        <w:rPr>
          <w:sz w:val="22"/>
        </w:rPr>
        <w:t>schaften (vereinsinterne Meisterschaften ausgenommen), Turnie</w:t>
      </w:r>
      <w:r w:rsidR="000428C0">
        <w:rPr>
          <w:sz w:val="22"/>
        </w:rPr>
        <w:t xml:space="preserve">ren und Auftritten des Vereins </w:t>
      </w:r>
      <w:r w:rsidRPr="009E582F">
        <w:rPr>
          <w:sz w:val="22"/>
        </w:rPr>
        <w:t>teil</w:t>
      </w:r>
      <w:r w:rsidRPr="009E582F">
        <w:rPr>
          <w:sz w:val="22"/>
        </w:rPr>
        <w:softHyphen/>
        <w:t>nehmen.)</w:t>
      </w: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t>(Auch als Aktivmitglieder gelten die Vorstandsmitglieder des Vereins und Mitglieder die einen Leiter-, Trainer- oder Dirigentenposten in ihrem Verein ausüben.)</w:t>
      </w: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pStyle w:val="Titel1"/>
      </w:pPr>
      <w:r w:rsidRPr="009E582F">
        <w:br w:type="page"/>
      </w:r>
      <w:r w:rsidRPr="009E582F">
        <w:lastRenderedPageBreak/>
        <w:t>3.</w:t>
      </w:r>
      <w:r w:rsidRPr="009E582F">
        <w:tab/>
        <w:t>Ju</w:t>
      </w:r>
      <w:r w:rsidR="00E85125">
        <w:t>gendförderung (Lager und Kurse) im kommenden Jahr</w:t>
      </w:r>
    </w:p>
    <w:p w:rsidR="00B77909" w:rsidRPr="009E582F" w:rsidRDefault="00B77909" w:rsidP="00B77909"/>
    <w:p w:rsidR="00B77909" w:rsidRPr="009E582F" w:rsidRDefault="00B77909" w:rsidP="00B7790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5011"/>
        <w:gridCol w:w="2092"/>
        <w:gridCol w:w="1484"/>
      </w:tblGrid>
      <w:tr w:rsidR="00B77909" w:rsidRPr="009E582F" w:rsidTr="002A3985"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77909" w:rsidRPr="009E582F" w:rsidRDefault="00B77909" w:rsidP="00B77909"/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B77909" w:rsidRPr="009E582F" w:rsidRDefault="00B77909" w:rsidP="00B77909">
            <w:r w:rsidRPr="009E582F">
              <w:t>Lager-/Kursbeschreibung</w:t>
            </w:r>
          </w:p>
        </w:tc>
        <w:tc>
          <w:tcPr>
            <w:tcW w:w="2126" w:type="dxa"/>
            <w:shd w:val="clear" w:color="auto" w:fill="auto"/>
          </w:tcPr>
          <w:p w:rsidR="00B77909" w:rsidRPr="009E582F" w:rsidRDefault="00B77909" w:rsidP="00B77909">
            <w:r w:rsidRPr="009E582F">
              <w:t>Anz. Teilnehmer</w:t>
            </w:r>
          </w:p>
        </w:tc>
        <w:tc>
          <w:tcPr>
            <w:tcW w:w="1484" w:type="dxa"/>
            <w:shd w:val="clear" w:color="auto" w:fill="auto"/>
          </w:tcPr>
          <w:p w:rsidR="00B77909" w:rsidRPr="009E582F" w:rsidRDefault="00B77909" w:rsidP="00B77909">
            <w:r w:rsidRPr="009E582F">
              <w:t>Dauer/Tage</w:t>
            </w:r>
          </w:p>
        </w:tc>
      </w:tr>
      <w:tr w:rsidR="00B77909" w:rsidRPr="009E582F" w:rsidTr="002A3985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909" w:rsidRPr="009E582F" w:rsidRDefault="00B77909" w:rsidP="00B77909"/>
          <w:p w:rsidR="00B77909" w:rsidRPr="009E582F" w:rsidRDefault="00B77909" w:rsidP="00B77909">
            <w:r w:rsidRPr="009E582F">
              <w:t>L1</w:t>
            </w:r>
          </w:p>
          <w:p w:rsidR="00B77909" w:rsidRPr="009E582F" w:rsidRDefault="00B77909" w:rsidP="00B77909"/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B77909" w:rsidRDefault="00B77909" w:rsidP="00B77909"/>
          <w:p w:rsidR="00270F78" w:rsidRPr="009E582F" w:rsidRDefault="00270F78" w:rsidP="00B7790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:rsidR="00B77909" w:rsidRDefault="00B77909" w:rsidP="00B77909"/>
          <w:p w:rsidR="00270F78" w:rsidRPr="009E582F" w:rsidRDefault="00270F78" w:rsidP="00B7790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84" w:type="dxa"/>
            <w:shd w:val="clear" w:color="auto" w:fill="auto"/>
          </w:tcPr>
          <w:p w:rsidR="00B77909" w:rsidRDefault="00B77909" w:rsidP="00B77909"/>
          <w:p w:rsidR="00270F78" w:rsidRPr="009E582F" w:rsidRDefault="00270F78" w:rsidP="00B7790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70F78" w:rsidRPr="009E582F" w:rsidTr="002A3985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F78" w:rsidRPr="009E582F" w:rsidRDefault="00270F78" w:rsidP="00B77909"/>
          <w:p w:rsidR="00270F78" w:rsidRPr="009E582F" w:rsidRDefault="00270F78" w:rsidP="00B77909">
            <w:r w:rsidRPr="009E582F">
              <w:t>L2</w:t>
            </w:r>
          </w:p>
          <w:p w:rsidR="00270F78" w:rsidRPr="009E582F" w:rsidRDefault="00270F78" w:rsidP="00B77909"/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F78" w:rsidRPr="009E582F" w:rsidTr="002A3985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F78" w:rsidRPr="009E582F" w:rsidRDefault="00270F78" w:rsidP="00B77909"/>
          <w:p w:rsidR="00270F78" w:rsidRPr="009E582F" w:rsidRDefault="00270F78" w:rsidP="00B77909">
            <w:r w:rsidRPr="009E582F">
              <w:t>L3</w:t>
            </w:r>
          </w:p>
          <w:p w:rsidR="00270F78" w:rsidRPr="009E582F" w:rsidRDefault="00270F78" w:rsidP="00B77909"/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F78" w:rsidRPr="009E582F" w:rsidTr="002A3985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F78" w:rsidRPr="009E582F" w:rsidRDefault="00270F78" w:rsidP="00B77909"/>
          <w:p w:rsidR="00270F78" w:rsidRPr="009E582F" w:rsidRDefault="00270F78" w:rsidP="00B77909">
            <w:r w:rsidRPr="009E582F">
              <w:t>L4</w:t>
            </w:r>
          </w:p>
          <w:p w:rsidR="00270F78" w:rsidRPr="009E582F" w:rsidRDefault="00270F78" w:rsidP="00B77909"/>
        </w:tc>
        <w:tc>
          <w:tcPr>
            <w:tcW w:w="51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F78" w:rsidRPr="009E582F" w:rsidTr="002A3985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F78" w:rsidRPr="009E582F" w:rsidRDefault="00270F78" w:rsidP="00B77909"/>
          <w:p w:rsidR="00270F78" w:rsidRPr="009E582F" w:rsidRDefault="00270F78" w:rsidP="00B77909">
            <w:r w:rsidRPr="009E582F">
              <w:t>L5</w:t>
            </w:r>
          </w:p>
          <w:p w:rsidR="00270F78" w:rsidRPr="009E582F" w:rsidRDefault="00270F78" w:rsidP="00B77909"/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F78" w:rsidRDefault="00270F78" w:rsidP="00183C44"/>
          <w:p w:rsidR="00270F78" w:rsidRPr="009E582F" w:rsidRDefault="00270F78" w:rsidP="00183C4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7909" w:rsidRPr="009E582F" w:rsidRDefault="00B77909" w:rsidP="00B77909"/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t>(Angaben über die Dauer, Anzahl der teilnehmenden Jugendlichen, die qualifizierten Leiter und ein detailliertes Programm sind beizulegen.)</w:t>
      </w: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pStyle w:val="Titel1"/>
      </w:pPr>
      <w:r w:rsidRPr="009E582F">
        <w:t xml:space="preserve">4. </w:t>
      </w:r>
      <w:r w:rsidRPr="009E582F">
        <w:tab/>
        <w:t>Geplante Aktivitäten</w:t>
      </w:r>
      <w:r w:rsidR="00E85125">
        <w:t xml:space="preserve"> für das kommende Jahr</w:t>
      </w:r>
    </w:p>
    <w:p w:rsidR="00B77909" w:rsidRPr="009E582F" w:rsidRDefault="00B77909" w:rsidP="00B77909"/>
    <w:p w:rsidR="00B77909" w:rsidRPr="009E582F" w:rsidRDefault="00B77909" w:rsidP="00B77909">
      <w:r w:rsidRPr="009E582F">
        <w:t>Aktivitäten 1 (uneigennützig im Auftrag/Interesse der Gemeinde)</w:t>
      </w:r>
    </w:p>
    <w:p w:rsidR="00B77909" w:rsidRPr="009E582F" w:rsidRDefault="00B77909" w:rsidP="00B77909"/>
    <w:bookmarkStart w:id="17" w:name="Text17"/>
    <w:p w:rsidR="00B77909" w:rsidRDefault="00270F78" w:rsidP="00B77909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70F78" w:rsidRDefault="00270F78" w:rsidP="00B77909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70F78" w:rsidRDefault="00270F78" w:rsidP="00B77909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70F78" w:rsidRDefault="00270F78" w:rsidP="00B77909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70F78" w:rsidRDefault="00270F78" w:rsidP="00B77909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70F78" w:rsidRDefault="00270F78" w:rsidP="00B77909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70F78" w:rsidRDefault="00270F78" w:rsidP="00B77909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70F78" w:rsidRDefault="00270F78" w:rsidP="00B77909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70F78" w:rsidRDefault="00270F78" w:rsidP="00B77909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70F78" w:rsidRDefault="00270F78" w:rsidP="00B77909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183C44" w:rsidRDefault="00183C44" w:rsidP="00B77909"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27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83C44" w:rsidRPr="009E582F" w:rsidRDefault="00183C44" w:rsidP="00B77909"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28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77909" w:rsidRPr="009E582F" w:rsidRDefault="00B77909" w:rsidP="00B77909"/>
    <w:p w:rsidR="00B77909" w:rsidRDefault="00B77909" w:rsidP="00B77909">
      <w:r w:rsidRPr="009E582F">
        <w:t>Aktivitäten 2 (der Verein erwirtschaftet einen Gewinn)</w:t>
      </w:r>
    </w:p>
    <w:p w:rsidR="00270F78" w:rsidRPr="009E582F" w:rsidRDefault="00270F78" w:rsidP="00B77909"/>
    <w:bookmarkStart w:id="29" w:name="Text27"/>
    <w:p w:rsidR="00B77909" w:rsidRPr="009E582F" w:rsidRDefault="00270F78" w:rsidP="00B77909"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bookmarkStart w:id="30" w:name="Text28"/>
    <w:p w:rsidR="00B77909" w:rsidRDefault="00270F78" w:rsidP="00B77909"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77909" w:rsidRDefault="00270F78" w:rsidP="00B77909"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270F78" w:rsidRDefault="00270F78" w:rsidP="00B77909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270F78" w:rsidRDefault="00270F78" w:rsidP="00B77909"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270F78" w:rsidRDefault="00270F78" w:rsidP="00B77909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270F78" w:rsidRDefault="00270F78" w:rsidP="00B77909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B77909" w:rsidRPr="009E582F" w:rsidRDefault="00C9080C" w:rsidP="00B77909">
      <w:pPr>
        <w:pStyle w:val="Titel1"/>
      </w:pPr>
      <w:r>
        <w:t>5.</w:t>
      </w:r>
      <w:r w:rsidR="00B77909" w:rsidRPr="009E582F">
        <w:tab/>
        <w:t>Sonderbeiträge</w:t>
      </w:r>
    </w:p>
    <w:p w:rsidR="00B77909" w:rsidRPr="009E582F" w:rsidRDefault="00B77909" w:rsidP="00B77909"/>
    <w:p w:rsidR="00B77909" w:rsidRPr="00A448AD" w:rsidRDefault="00B77909" w:rsidP="00B77909">
      <w:r w:rsidRPr="00A448AD">
        <w:t>Gesuch um Unterstützung für Entschädigung von Dirigenten</w:t>
      </w:r>
    </w:p>
    <w:p w:rsidR="00B77909" w:rsidRPr="009E582F" w:rsidRDefault="00B77909" w:rsidP="00B77909"/>
    <w:bookmarkStart w:id="36" w:name="Text34"/>
    <w:p w:rsidR="00B77909" w:rsidRPr="009E582F" w:rsidRDefault="00270F78" w:rsidP="00B77909"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bookmarkStart w:id="37" w:name="Text35"/>
    <w:p w:rsidR="00270F78" w:rsidRDefault="00270F78" w:rsidP="00B77909"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270F78" w:rsidRDefault="00270F78" w:rsidP="00B77909"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270F78" w:rsidRDefault="00270F78" w:rsidP="00B77909"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B77909" w:rsidRPr="009E582F" w:rsidRDefault="00270F78" w:rsidP="00B77909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77909" w:rsidRDefault="00B77909" w:rsidP="00B77909"/>
    <w:p w:rsidR="00270F78" w:rsidRPr="009E582F" w:rsidRDefault="00270F78" w:rsidP="00B77909"/>
    <w:p w:rsidR="00B77909" w:rsidRPr="009E582F" w:rsidRDefault="00B77909" w:rsidP="00B77909">
      <w:r w:rsidRPr="009E582F">
        <w:t>Anhang A des Reglements: Dirigentenbeiträge</w:t>
      </w:r>
    </w:p>
    <w:p w:rsidR="00B77909" w:rsidRPr="009E582F" w:rsidRDefault="00B77909" w:rsidP="00B77909"/>
    <w:p w:rsidR="00B77909" w:rsidRPr="009E582F" w:rsidRDefault="000724FF" w:rsidP="000724FF">
      <w:pPr>
        <w:tabs>
          <w:tab w:val="left" w:pos="4820"/>
        </w:tabs>
      </w:pPr>
      <w:r>
        <w:t>Anzahl Proben pro Jahr</w:t>
      </w:r>
      <w:r>
        <w:tab/>
      </w:r>
      <w:r w:rsidR="00B77909" w:rsidRPr="009E582F">
        <w:t>Aktive Mitglieder</w:t>
      </w:r>
    </w:p>
    <w:p w:rsidR="00B77909" w:rsidRPr="009E582F" w:rsidRDefault="00B77909" w:rsidP="00B77909"/>
    <w:bookmarkStart w:id="41" w:name="Text39"/>
    <w:p w:rsidR="00B77909" w:rsidRDefault="00270F78" w:rsidP="00183C44">
      <w:pPr>
        <w:tabs>
          <w:tab w:val="left" w:pos="4820"/>
        </w:tabs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183C44">
        <w:tab/>
      </w:r>
      <w:r w:rsidR="00183C44">
        <w:fldChar w:fldCharType="begin">
          <w:ffData>
            <w:name w:val="Text79"/>
            <w:enabled/>
            <w:calcOnExit w:val="0"/>
            <w:textInput/>
          </w:ffData>
        </w:fldChar>
      </w:r>
      <w:bookmarkStart w:id="42" w:name="Text79"/>
      <w:r w:rsidR="00183C44">
        <w:instrText xml:space="preserve"> FORMTEXT </w:instrText>
      </w:r>
      <w:r w:rsidR="00183C44">
        <w:fldChar w:fldCharType="separate"/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fldChar w:fldCharType="end"/>
      </w:r>
      <w:bookmarkEnd w:id="42"/>
    </w:p>
    <w:p w:rsidR="00270F78" w:rsidRDefault="00270F78" w:rsidP="00183C44">
      <w:pPr>
        <w:tabs>
          <w:tab w:val="left" w:pos="4820"/>
        </w:tabs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183C44">
        <w:tab/>
      </w:r>
      <w:r w:rsidR="00183C44">
        <w:fldChar w:fldCharType="begin">
          <w:ffData>
            <w:name w:val="Text80"/>
            <w:enabled/>
            <w:calcOnExit w:val="0"/>
            <w:textInput/>
          </w:ffData>
        </w:fldChar>
      </w:r>
      <w:bookmarkStart w:id="44" w:name="Text80"/>
      <w:r w:rsidR="00183C44">
        <w:instrText xml:space="preserve"> FORMTEXT </w:instrText>
      </w:r>
      <w:r w:rsidR="00183C44">
        <w:fldChar w:fldCharType="separate"/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fldChar w:fldCharType="end"/>
      </w:r>
      <w:bookmarkEnd w:id="44"/>
    </w:p>
    <w:p w:rsidR="00EB3008" w:rsidRPr="009E582F" w:rsidRDefault="00EB3008" w:rsidP="00183C44">
      <w:pPr>
        <w:tabs>
          <w:tab w:val="left" w:pos="4820"/>
        </w:tabs>
        <w:rPr>
          <w:sz w:val="22"/>
        </w:rPr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45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183C44">
        <w:tab/>
      </w:r>
      <w:r w:rsidR="00183C44">
        <w:fldChar w:fldCharType="begin">
          <w:ffData>
            <w:name w:val="Text81"/>
            <w:enabled/>
            <w:calcOnExit w:val="0"/>
            <w:textInput/>
          </w:ffData>
        </w:fldChar>
      </w:r>
      <w:bookmarkStart w:id="46" w:name="Text81"/>
      <w:r w:rsidR="00183C44">
        <w:instrText xml:space="preserve"> FORMTEXT </w:instrText>
      </w:r>
      <w:r w:rsidR="00183C44">
        <w:fldChar w:fldCharType="separate"/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rPr>
          <w:noProof/>
        </w:rPr>
        <w:t> </w:t>
      </w:r>
      <w:r w:rsidR="00183C44">
        <w:fldChar w:fldCharType="end"/>
      </w:r>
      <w:bookmarkEnd w:id="46"/>
    </w:p>
    <w:p w:rsidR="00B77909" w:rsidRDefault="00B77909" w:rsidP="00B77909"/>
    <w:p w:rsidR="00183C44" w:rsidRPr="00A448AD" w:rsidRDefault="00183C44" w:rsidP="00B77909"/>
    <w:p w:rsidR="00B77909" w:rsidRPr="00A448AD" w:rsidRDefault="00B77909" w:rsidP="00B77909">
      <w:r w:rsidRPr="00A448AD">
        <w:lastRenderedPageBreak/>
        <w:t>Gesuch um Unterstützung für Anschaffung von Uniformen oder Einheitskleidung sowie von dauerhaften Sport</w:t>
      </w:r>
      <w:r w:rsidRPr="00A448AD">
        <w:softHyphen/>
        <w:t>geräten oder Musikinstrumenten</w:t>
      </w:r>
    </w:p>
    <w:p w:rsidR="00B77909" w:rsidRDefault="00B77909" w:rsidP="00B77909"/>
    <w:p w:rsidR="00270F78" w:rsidRDefault="00270F78" w:rsidP="00B77909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270F78" w:rsidRDefault="00270F78" w:rsidP="00B77909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270F78" w:rsidRDefault="00270F78" w:rsidP="00B77909"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270F78" w:rsidRDefault="00270F78" w:rsidP="00B77909"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270F78" w:rsidRDefault="00270F78" w:rsidP="00B77909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270F78" w:rsidRDefault="00270F78" w:rsidP="00B77909"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270F78" w:rsidRDefault="00270F78" w:rsidP="00B77909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270F78" w:rsidRPr="009E582F" w:rsidRDefault="00270F78" w:rsidP="00B77909"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B77909" w:rsidRDefault="00B77909" w:rsidP="00B77909"/>
    <w:p w:rsidR="00183C44" w:rsidRPr="009E582F" w:rsidRDefault="00183C44" w:rsidP="00B77909"/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t xml:space="preserve">(Die Gesuche sind im September vor dem Anschaffungsjahr bei </w:t>
      </w:r>
      <w:r w:rsidR="00940C8C">
        <w:rPr>
          <w:sz w:val="22"/>
        </w:rPr>
        <w:t xml:space="preserve">der </w:t>
      </w:r>
      <w:r w:rsidRPr="009E582F">
        <w:rPr>
          <w:sz w:val="22"/>
        </w:rPr>
        <w:t>Gemeinde einzureichen.)</w:t>
      </w:r>
    </w:p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t>(Eine detaillierte Begründung des Gesuches, Belege, allfällige Offerten sowie weitere Unterlagen sind beizulegen.)</w:t>
      </w:r>
    </w:p>
    <w:p w:rsidR="00B77909" w:rsidRPr="009E582F" w:rsidRDefault="00B77909" w:rsidP="00B77909">
      <w:pPr>
        <w:pStyle w:val="Titel1"/>
      </w:pPr>
      <w:r w:rsidRPr="009E582F">
        <w:br w:type="page"/>
      </w:r>
      <w:r w:rsidRPr="009E582F">
        <w:lastRenderedPageBreak/>
        <w:t xml:space="preserve">6. </w:t>
      </w:r>
      <w:r w:rsidRPr="009E582F">
        <w:tab/>
        <w:t>Infrastruktur</w:t>
      </w:r>
    </w:p>
    <w:p w:rsidR="00B77909" w:rsidRPr="009E582F" w:rsidRDefault="00B77909" w:rsidP="00B77909"/>
    <w:bookmarkStart w:id="55" w:name="Kontrollkästchen1"/>
    <w:p w:rsidR="00B77909" w:rsidRPr="00A448AD" w:rsidRDefault="00270F78" w:rsidP="00B77909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55"/>
      <w:r w:rsidR="00B77909" w:rsidRPr="00A448AD">
        <w:tab/>
        <w:t>wir nutzen kein Vereinslokal der Gemeinde</w:t>
      </w:r>
    </w:p>
    <w:p w:rsidR="00B77909" w:rsidRPr="009E582F" w:rsidRDefault="00B77909" w:rsidP="00B77909"/>
    <w:bookmarkStart w:id="56" w:name="Kontrollkästchen2"/>
    <w:p w:rsidR="00B77909" w:rsidRPr="00A448AD" w:rsidRDefault="00EB3008" w:rsidP="00B7790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56"/>
      <w:r w:rsidR="00B77909" w:rsidRPr="00A448AD">
        <w:tab/>
        <w:t>wir nutzen folgenden Raum der Gemeinde als Vereinslokal:</w:t>
      </w:r>
    </w:p>
    <w:p w:rsidR="00B77909" w:rsidRPr="009E582F" w:rsidRDefault="00B77909" w:rsidP="00B77909"/>
    <w:p w:rsidR="00B77909" w:rsidRPr="009E582F" w:rsidRDefault="000724FF" w:rsidP="000724FF">
      <w:pPr>
        <w:tabs>
          <w:tab w:val="left" w:pos="709"/>
          <w:tab w:val="left" w:pos="4820"/>
        </w:tabs>
      </w:pPr>
      <w:r>
        <w:tab/>
        <w:t>Gebäude:</w:t>
      </w:r>
      <w:r>
        <w:tab/>
      </w:r>
      <w:r w:rsidR="00B77909" w:rsidRPr="009E582F">
        <w:t>Adresse:</w:t>
      </w:r>
    </w:p>
    <w:p w:rsidR="00B77909" w:rsidRPr="009E582F" w:rsidRDefault="00B77909" w:rsidP="000724FF">
      <w:pPr>
        <w:tabs>
          <w:tab w:val="left" w:pos="709"/>
          <w:tab w:val="left" w:pos="4820"/>
        </w:tabs>
      </w:pPr>
    </w:p>
    <w:p w:rsidR="00B77909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8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B77909" w:rsidRPr="009E582F" w:rsidRDefault="00B77909" w:rsidP="000724FF">
      <w:pPr>
        <w:tabs>
          <w:tab w:val="left" w:pos="709"/>
          <w:tab w:val="left" w:pos="4820"/>
        </w:tabs>
      </w:pPr>
    </w:p>
    <w:bookmarkStart w:id="59" w:name="Kontrollkästchen3"/>
    <w:p w:rsidR="00B77909" w:rsidRPr="00A448AD" w:rsidRDefault="00EB3008" w:rsidP="000724FF">
      <w:pPr>
        <w:tabs>
          <w:tab w:val="left" w:pos="709"/>
          <w:tab w:val="left" w:pos="482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59"/>
      <w:r w:rsidR="00B77909" w:rsidRPr="00A448AD">
        <w:tab/>
        <w:t>wir nutzen einen Raum der Gemeinde zusammen mit anderen Vereinen:</w:t>
      </w:r>
    </w:p>
    <w:p w:rsidR="00B77909" w:rsidRPr="009E582F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Gebäude:</w:t>
      </w:r>
      <w:r w:rsidRPr="009E582F">
        <w:tab/>
        <w:t>Adresse:</w:t>
      </w:r>
    </w:p>
    <w:p w:rsidR="00B77909" w:rsidRDefault="00B77909" w:rsidP="000724FF">
      <w:pPr>
        <w:tabs>
          <w:tab w:val="left" w:pos="709"/>
          <w:tab w:val="left" w:pos="4820"/>
        </w:tabs>
      </w:pPr>
    </w:p>
    <w:p w:rsidR="00EB3008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B77909" w:rsidRPr="009E582F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die anderen Vereine sind:</w:t>
      </w:r>
      <w:r w:rsidRPr="009E582F">
        <w:tab/>
      </w:r>
    </w:p>
    <w:p w:rsidR="00B77909" w:rsidRDefault="00B77909" w:rsidP="000724FF">
      <w:pPr>
        <w:tabs>
          <w:tab w:val="left" w:pos="709"/>
          <w:tab w:val="left" w:pos="4820"/>
        </w:tabs>
      </w:pPr>
    </w:p>
    <w:p w:rsidR="00EB3008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3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B77909" w:rsidRPr="00A448AD" w:rsidRDefault="00B77909" w:rsidP="000724FF">
      <w:pPr>
        <w:tabs>
          <w:tab w:val="left" w:pos="709"/>
          <w:tab w:val="left" w:pos="4820"/>
        </w:tabs>
      </w:pPr>
    </w:p>
    <w:bookmarkStart w:id="64" w:name="Kontrollkästchen4"/>
    <w:p w:rsidR="00B77909" w:rsidRPr="00A448AD" w:rsidRDefault="00EB3008" w:rsidP="000724FF">
      <w:pPr>
        <w:tabs>
          <w:tab w:val="left" w:pos="709"/>
          <w:tab w:val="left" w:pos="482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64"/>
      <w:r w:rsidR="00B77909" w:rsidRPr="00A448AD">
        <w:tab/>
        <w:t>wir nutzen den Gemeindesaal/Bärensaal</w:t>
      </w:r>
    </w:p>
    <w:p w:rsidR="00B77909" w:rsidRPr="009E582F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Veranstaltungen:</w:t>
      </w:r>
      <w:r w:rsidRPr="009E582F">
        <w:tab/>
        <w:t>Anzahl der Benutzungen:</w:t>
      </w:r>
    </w:p>
    <w:p w:rsidR="00B77909" w:rsidRDefault="00B77909" w:rsidP="000724FF">
      <w:pPr>
        <w:tabs>
          <w:tab w:val="left" w:pos="709"/>
          <w:tab w:val="left" w:pos="4820"/>
        </w:tabs>
      </w:pPr>
    </w:p>
    <w:p w:rsidR="00EB3008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5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EB3008" w:rsidRDefault="00EB3008" w:rsidP="000724FF">
      <w:pPr>
        <w:tabs>
          <w:tab w:val="left" w:pos="709"/>
          <w:tab w:val="left" w:pos="4820"/>
        </w:tabs>
      </w:pPr>
    </w:p>
    <w:p w:rsidR="00EB3008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7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ab/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B77909" w:rsidRPr="009E582F" w:rsidRDefault="00B77909" w:rsidP="000724FF">
      <w:pPr>
        <w:tabs>
          <w:tab w:val="left" w:pos="709"/>
          <w:tab w:val="left" w:pos="4820"/>
        </w:tabs>
      </w:pPr>
    </w:p>
    <w:bookmarkStart w:id="69" w:name="Kontrollkästchen5"/>
    <w:p w:rsidR="00B77909" w:rsidRPr="00A448AD" w:rsidRDefault="00EB3008" w:rsidP="000724FF">
      <w:pPr>
        <w:tabs>
          <w:tab w:val="left" w:pos="709"/>
          <w:tab w:val="left" w:pos="4820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69"/>
      <w:r w:rsidR="00B77909" w:rsidRPr="00A448AD">
        <w:tab/>
        <w:t>wir nutzen die Dreifachturnhalle der Gemeinde im Obergufer</w:t>
      </w:r>
    </w:p>
    <w:p w:rsidR="00B77909" w:rsidRPr="00A448AD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Veranstaltungen:</w:t>
      </w:r>
      <w:r w:rsidRPr="009E582F">
        <w:tab/>
        <w:t>Anzahl der Benutzungen:</w:t>
      </w:r>
    </w:p>
    <w:p w:rsidR="00B77909" w:rsidRDefault="00B77909" w:rsidP="000724FF">
      <w:pPr>
        <w:tabs>
          <w:tab w:val="left" w:pos="709"/>
          <w:tab w:val="left" w:pos="4820"/>
        </w:tabs>
      </w:pPr>
    </w:p>
    <w:p w:rsidR="00EB3008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0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71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B77909" w:rsidRPr="009E582F" w:rsidRDefault="00B77909" w:rsidP="000724FF">
      <w:pPr>
        <w:tabs>
          <w:tab w:val="left" w:pos="709"/>
          <w:tab w:val="left" w:pos="4820"/>
        </w:tabs>
      </w:pPr>
    </w:p>
    <w:bookmarkStart w:id="72" w:name="Kontrollkästchen6"/>
    <w:p w:rsidR="00B77909" w:rsidRPr="00A448AD" w:rsidRDefault="00EB3008" w:rsidP="000724FF">
      <w:pPr>
        <w:tabs>
          <w:tab w:val="left" w:pos="709"/>
          <w:tab w:val="left" w:pos="4820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72"/>
      <w:r w:rsidR="00B77909" w:rsidRPr="00A448AD">
        <w:tab/>
        <w:t>wir nutzen die Sportanlagen der Gemeinde auf Leitawis</w:t>
      </w:r>
    </w:p>
    <w:p w:rsidR="00B77909" w:rsidRPr="00A448AD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Veranstaltungen:</w:t>
      </w:r>
      <w:r w:rsidRPr="009E582F">
        <w:tab/>
        <w:t>Anzahl der Benutzungen:</w:t>
      </w:r>
    </w:p>
    <w:p w:rsidR="00B77909" w:rsidRDefault="00B77909" w:rsidP="000724FF">
      <w:pPr>
        <w:tabs>
          <w:tab w:val="left" w:pos="709"/>
          <w:tab w:val="left" w:pos="4820"/>
        </w:tabs>
      </w:pPr>
    </w:p>
    <w:p w:rsidR="00EB3008" w:rsidRPr="009E582F" w:rsidRDefault="00EB3008" w:rsidP="000724FF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73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ab/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74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:rsidR="00B77909" w:rsidRPr="009E582F" w:rsidRDefault="00B77909" w:rsidP="000724FF">
      <w:pPr>
        <w:tabs>
          <w:tab w:val="left" w:pos="709"/>
          <w:tab w:val="left" w:pos="4820"/>
        </w:tabs>
      </w:pPr>
    </w:p>
    <w:bookmarkStart w:id="75" w:name="Kontrollkästchen7"/>
    <w:p w:rsidR="00B77909" w:rsidRPr="00A448AD" w:rsidRDefault="00EB3008" w:rsidP="000724FF">
      <w:pPr>
        <w:tabs>
          <w:tab w:val="left" w:pos="709"/>
          <w:tab w:val="left" w:pos="4820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75"/>
      <w:r w:rsidR="00B77909" w:rsidRPr="00A448AD">
        <w:tab/>
        <w:t>wir nutzen weiter</w:t>
      </w:r>
      <w:r w:rsidR="00940C8C">
        <w:t>e</w:t>
      </w:r>
      <w:r w:rsidR="00B77909" w:rsidRPr="00A448AD">
        <w:t xml:space="preserve"> Infrastruktur der Gemeinde</w:t>
      </w:r>
    </w:p>
    <w:p w:rsidR="00B77909" w:rsidRPr="00A448AD" w:rsidRDefault="00B77909" w:rsidP="000724FF">
      <w:pPr>
        <w:tabs>
          <w:tab w:val="left" w:pos="709"/>
          <w:tab w:val="left" w:pos="4820"/>
        </w:tabs>
      </w:pPr>
    </w:p>
    <w:p w:rsidR="00B77909" w:rsidRPr="009E582F" w:rsidRDefault="00B77909" w:rsidP="000724FF">
      <w:pPr>
        <w:tabs>
          <w:tab w:val="left" w:pos="709"/>
          <w:tab w:val="left" w:pos="4820"/>
        </w:tabs>
      </w:pPr>
      <w:r w:rsidRPr="009E582F">
        <w:tab/>
        <w:t>benutzte Anlage:</w:t>
      </w:r>
      <w:r w:rsidRPr="009E582F">
        <w:tab/>
        <w:t>Anzahl der Benutzungen:</w:t>
      </w:r>
    </w:p>
    <w:p w:rsidR="00B77909" w:rsidRDefault="00B77909" w:rsidP="00B77909"/>
    <w:p w:rsidR="00EB3008" w:rsidRPr="009E582F" w:rsidRDefault="00EB3008" w:rsidP="00EB3008">
      <w:pPr>
        <w:tabs>
          <w:tab w:val="left" w:pos="709"/>
          <w:tab w:val="left" w:pos="4820"/>
        </w:tabs>
      </w:pPr>
      <w:r>
        <w:tab/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7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tab/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77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B77909" w:rsidRPr="009E582F" w:rsidRDefault="00B77909" w:rsidP="00B77909"/>
    <w:p w:rsidR="00B77909" w:rsidRPr="009E582F" w:rsidRDefault="00B77909" w:rsidP="00940C8C">
      <w:pPr>
        <w:ind w:firstLine="708"/>
      </w:pPr>
      <w:r w:rsidRPr="009E582F">
        <w:t>Bemerkungen:</w:t>
      </w:r>
    </w:p>
    <w:p w:rsidR="00B77909" w:rsidRDefault="00B77909" w:rsidP="00B77909"/>
    <w:p w:rsidR="00EB3008" w:rsidRDefault="00EB3008" w:rsidP="00B77909">
      <w:r>
        <w:tab/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78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EB3008" w:rsidRDefault="00EB3008" w:rsidP="00B77909">
      <w:r>
        <w:tab/>
      </w: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9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B77909" w:rsidRPr="009E582F" w:rsidRDefault="00B77909" w:rsidP="00B77909">
      <w:pPr>
        <w:pStyle w:val="Titel1"/>
      </w:pPr>
      <w:r w:rsidRPr="009E582F">
        <w:t xml:space="preserve">7. </w:t>
      </w:r>
      <w:r w:rsidRPr="009E582F">
        <w:tab/>
        <w:t>Jubiläum</w:t>
      </w:r>
    </w:p>
    <w:p w:rsidR="00B77909" w:rsidRPr="009E582F" w:rsidRDefault="00B77909" w:rsidP="00B77909"/>
    <w:bookmarkStart w:id="80" w:name="Kontrollkästchen8"/>
    <w:p w:rsidR="00B77909" w:rsidRPr="00A448AD" w:rsidRDefault="00EB3008" w:rsidP="00B77909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80"/>
      <w:r w:rsidR="00B77909" w:rsidRPr="00A448AD">
        <w:tab/>
        <w:t>wir feiern im kommenden Vereinsjahr kein Jubiläum</w:t>
      </w:r>
    </w:p>
    <w:p w:rsidR="00B77909" w:rsidRPr="009E582F" w:rsidRDefault="00B77909" w:rsidP="00B77909"/>
    <w:bookmarkStart w:id="81" w:name="Kontrollkästchen9"/>
    <w:p w:rsidR="00B77909" w:rsidRPr="00A448AD" w:rsidRDefault="00EB3008" w:rsidP="00B77909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81"/>
      <w:r w:rsidR="00B77909" w:rsidRPr="00A448AD">
        <w:tab/>
        <w:t xml:space="preserve">wir feiern im kommenden Vereinsjahr unser </w:t>
      </w:r>
      <w:bookmarkStart w:id="82" w:name="Text67"/>
      <w:r>
        <w:fldChar w:fldCharType="begin">
          <w:ffData>
            <w:name w:val="Text6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B77909" w:rsidRPr="00A448AD">
        <w:t xml:space="preserve"> Jubiläum</w:t>
      </w:r>
    </w:p>
    <w:p w:rsidR="00B77909" w:rsidRPr="009E582F" w:rsidRDefault="00B77909" w:rsidP="00B77909"/>
    <w:p w:rsidR="00B77909" w:rsidRPr="009E582F" w:rsidRDefault="00B77909" w:rsidP="00B77909">
      <w:r w:rsidRPr="009E582F">
        <w:tab/>
        <w:t>Folgende Aktivitäten sind geplant:</w:t>
      </w:r>
    </w:p>
    <w:p w:rsidR="00B77909" w:rsidRDefault="00B77909" w:rsidP="00B77909"/>
    <w:p w:rsidR="00EB3008" w:rsidRDefault="00EB3008" w:rsidP="00B77909">
      <w:r>
        <w:tab/>
      </w: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83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:rsidR="00EB3008" w:rsidRDefault="00EB3008" w:rsidP="00B77909">
      <w:r>
        <w:tab/>
      </w: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84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:rsidR="00EB3008" w:rsidRDefault="00EB3008" w:rsidP="00B77909">
      <w:r>
        <w:tab/>
      </w: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85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:rsidR="00EB3008" w:rsidRDefault="00EB3008" w:rsidP="00B77909">
      <w:r>
        <w:tab/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86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:rsidR="00EB3008" w:rsidRPr="009E582F" w:rsidRDefault="00EB3008" w:rsidP="00B77909"/>
    <w:p w:rsidR="00B77909" w:rsidRPr="009E582F" w:rsidRDefault="00B77909" w:rsidP="00B77909">
      <w:pPr>
        <w:rPr>
          <w:sz w:val="22"/>
        </w:rPr>
      </w:pPr>
    </w:p>
    <w:p w:rsidR="00B77909" w:rsidRPr="009E582F" w:rsidRDefault="00B77909" w:rsidP="00B77909">
      <w:pPr>
        <w:rPr>
          <w:sz w:val="22"/>
        </w:rPr>
      </w:pPr>
      <w:r w:rsidRPr="009E582F">
        <w:rPr>
          <w:sz w:val="22"/>
        </w:rPr>
        <w:lastRenderedPageBreak/>
        <w:t>(Ein allfälliges Gesuch um Unterstützung muss detailliert begründet werden. Zudem sind  Belege, allfällige Offerten sowie weitere Unterlagen beizulegen.)</w:t>
      </w:r>
    </w:p>
    <w:p w:rsidR="00B77909" w:rsidRPr="009E582F" w:rsidRDefault="00B77909" w:rsidP="00B77909">
      <w:pPr>
        <w:pStyle w:val="Titel1"/>
      </w:pPr>
    </w:p>
    <w:p w:rsidR="00B77909" w:rsidRPr="009E582F" w:rsidRDefault="00B77909" w:rsidP="00B77909">
      <w:pPr>
        <w:pStyle w:val="Titel1"/>
      </w:pPr>
    </w:p>
    <w:p w:rsidR="00B77909" w:rsidRPr="009E582F" w:rsidRDefault="00B77909" w:rsidP="00B77909">
      <w:pPr>
        <w:pStyle w:val="Titel1"/>
      </w:pPr>
      <w:r w:rsidRPr="009E582F">
        <w:t xml:space="preserve">8. </w:t>
      </w:r>
      <w:r w:rsidRPr="009E582F">
        <w:tab/>
        <w:t>Beilagen</w:t>
      </w:r>
    </w:p>
    <w:p w:rsidR="00B77909" w:rsidRPr="009E582F" w:rsidRDefault="00B77909" w:rsidP="00B77909"/>
    <w:bookmarkStart w:id="87" w:name="Kontrollkästchen10"/>
    <w:p w:rsidR="00B77909" w:rsidRPr="00A448AD" w:rsidRDefault="00EB3008" w:rsidP="00B77909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87"/>
      <w:r w:rsidR="00B77909" w:rsidRPr="00A448AD">
        <w:tab/>
        <w:t>Statuten des Vereins (sofern sie noch nicht bei der Gemeinde vorhanden sind)</w:t>
      </w:r>
    </w:p>
    <w:p w:rsidR="00B77909" w:rsidRPr="009E582F" w:rsidRDefault="00B77909" w:rsidP="00B77909"/>
    <w:bookmarkStart w:id="88" w:name="Kontrollkästchen11"/>
    <w:p w:rsidR="00B77909" w:rsidRPr="00A448AD" w:rsidRDefault="00EB3008" w:rsidP="00B77909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88"/>
      <w:r w:rsidR="00B77909" w:rsidRPr="00A448AD">
        <w:tab/>
        <w:t xml:space="preserve">detaillierte Jahresrechnung mit allen Einnahmen und Ausgaben sowie </w:t>
      </w:r>
    </w:p>
    <w:p w:rsidR="00B77909" w:rsidRPr="00A448AD" w:rsidRDefault="00B77909" w:rsidP="00B77909">
      <w:pPr>
        <w:ind w:firstLine="708"/>
      </w:pPr>
      <w:r w:rsidRPr="00A448AD">
        <w:t xml:space="preserve">der Bilanz </w:t>
      </w:r>
    </w:p>
    <w:p w:rsidR="00B77909" w:rsidRPr="00A448AD" w:rsidRDefault="00B77909" w:rsidP="00B77909"/>
    <w:bookmarkStart w:id="89" w:name="Kontrollkästchen12"/>
    <w:p w:rsidR="00B77909" w:rsidRPr="00A448AD" w:rsidRDefault="00EB3008" w:rsidP="00B77909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89"/>
      <w:r w:rsidR="00B77909" w:rsidRPr="00A448AD">
        <w:tab/>
        <w:t xml:space="preserve">Mitgliederliste (Name/Vorname, Alter, Adresse und bei aktiven Jugendlichen </w:t>
      </w:r>
    </w:p>
    <w:p w:rsidR="00B77909" w:rsidRPr="00A448AD" w:rsidRDefault="00B77909" w:rsidP="00B77909">
      <w:pPr>
        <w:ind w:firstLine="708"/>
      </w:pPr>
      <w:r w:rsidRPr="00A448AD">
        <w:t xml:space="preserve">und Aktivmitgliedern die Aktivität = Meisterschaft, Turnier usw.) </w:t>
      </w:r>
    </w:p>
    <w:p w:rsidR="00B77909" w:rsidRPr="009E582F" w:rsidRDefault="00B77909" w:rsidP="00B77909"/>
    <w:bookmarkStart w:id="90" w:name="Kontrollkästchen13"/>
    <w:p w:rsidR="00B77909" w:rsidRPr="00A448AD" w:rsidRDefault="00EB3008" w:rsidP="00B77909"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90"/>
      <w:r w:rsidR="00B77909" w:rsidRPr="00A448AD">
        <w:tab/>
      </w:r>
      <w:r w:rsidR="00F7547D">
        <w:t>Jahresbericht</w:t>
      </w:r>
    </w:p>
    <w:p w:rsidR="00B77909" w:rsidRPr="009E582F" w:rsidRDefault="00B77909" w:rsidP="00B77909"/>
    <w:p w:rsidR="00B77909" w:rsidRDefault="00EB3008" w:rsidP="00B77909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4"/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91"/>
      <w:r w:rsidR="00B77909" w:rsidRPr="00A448AD">
        <w:tab/>
      </w: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92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:rsidR="00EB3008" w:rsidRDefault="00EB3008" w:rsidP="00B77909"/>
    <w:p w:rsidR="00EB3008" w:rsidRPr="00A448AD" w:rsidRDefault="00EB3008" w:rsidP="00B77909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5"/>
      <w:r>
        <w:instrText xml:space="preserve"> FORMCHECKBOX </w:instrText>
      </w:r>
      <w:r w:rsidR="00C95962">
        <w:fldChar w:fldCharType="separate"/>
      </w:r>
      <w:r>
        <w:fldChar w:fldCharType="end"/>
      </w:r>
      <w:bookmarkEnd w:id="93"/>
      <w:r>
        <w:tab/>
      </w: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94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:rsidR="00B77909" w:rsidRPr="009E582F" w:rsidRDefault="00B77909" w:rsidP="00B77909">
      <w:pPr>
        <w:pStyle w:val="Titel1"/>
      </w:pPr>
    </w:p>
    <w:p w:rsidR="00B77909" w:rsidRPr="009E582F" w:rsidRDefault="00B77909" w:rsidP="00B77909">
      <w:pPr>
        <w:pStyle w:val="Titel1"/>
      </w:pPr>
    </w:p>
    <w:p w:rsidR="00B77909" w:rsidRPr="009E582F" w:rsidRDefault="00B77909" w:rsidP="00B77909">
      <w:pPr>
        <w:pStyle w:val="Titel1"/>
      </w:pPr>
      <w:r w:rsidRPr="009E582F">
        <w:t xml:space="preserve">9. </w:t>
      </w:r>
      <w:r w:rsidRPr="009E582F">
        <w:tab/>
        <w:t>Vollständigkeit</w:t>
      </w:r>
    </w:p>
    <w:p w:rsidR="00B77909" w:rsidRPr="009E582F" w:rsidRDefault="00B77909" w:rsidP="00B77909"/>
    <w:p w:rsidR="00B77909" w:rsidRPr="00A448AD" w:rsidRDefault="00B77909" w:rsidP="00B77909">
      <w:r w:rsidRPr="00A448AD">
        <w:t>Der/die Einreichende ist sich bewusst, dass bei unvollständigen Angaben und Beilagen die Ermittlung des Vereinsförderungsbeitrages nicht erfolgen wird. Es zeichnet für die gemachten Angaben und Beilagen.</w:t>
      </w:r>
    </w:p>
    <w:p w:rsidR="00B77909" w:rsidRPr="009E582F" w:rsidRDefault="00B77909" w:rsidP="00B77909"/>
    <w:p w:rsidR="00B77909" w:rsidRDefault="00B77909" w:rsidP="00B77909"/>
    <w:p w:rsidR="000724FF" w:rsidRPr="00A448AD" w:rsidRDefault="000724FF" w:rsidP="00B77909"/>
    <w:p w:rsidR="00B77909" w:rsidRPr="00A448AD" w:rsidRDefault="00B77909" w:rsidP="00B77909"/>
    <w:p w:rsidR="00B77909" w:rsidRDefault="00B77909" w:rsidP="006667E8">
      <w:pPr>
        <w:tabs>
          <w:tab w:val="left" w:pos="6096"/>
        </w:tabs>
      </w:pPr>
      <w:r w:rsidRPr="00A448AD">
        <w:t xml:space="preserve">Triesenberg, den </w:t>
      </w:r>
      <w:bookmarkStart w:id="95" w:name="Text74"/>
      <w:r w:rsidR="00EB3008">
        <w:fldChar w:fldCharType="begin">
          <w:ffData>
            <w:name w:val="Text74"/>
            <w:enabled/>
            <w:calcOnExit w:val="0"/>
            <w:textInput/>
          </w:ffData>
        </w:fldChar>
      </w:r>
      <w:r w:rsidR="00EB3008">
        <w:instrText xml:space="preserve"> FORMTEXT </w:instrText>
      </w:r>
      <w:r w:rsidR="00EB3008">
        <w:fldChar w:fldCharType="separate"/>
      </w:r>
      <w:r w:rsidR="00EB3008">
        <w:rPr>
          <w:noProof/>
        </w:rPr>
        <w:t> </w:t>
      </w:r>
      <w:r w:rsidR="00EB3008">
        <w:rPr>
          <w:noProof/>
        </w:rPr>
        <w:t> </w:t>
      </w:r>
      <w:r w:rsidR="00EB3008">
        <w:rPr>
          <w:noProof/>
        </w:rPr>
        <w:t> </w:t>
      </w:r>
      <w:r w:rsidR="00EB3008">
        <w:rPr>
          <w:noProof/>
        </w:rPr>
        <w:t> </w:t>
      </w:r>
      <w:r w:rsidR="00EB3008">
        <w:rPr>
          <w:noProof/>
        </w:rPr>
        <w:t> </w:t>
      </w:r>
      <w:r w:rsidR="00EB3008">
        <w:fldChar w:fldCharType="end"/>
      </w:r>
      <w:bookmarkEnd w:id="95"/>
      <w:r w:rsidR="00EB3008">
        <w:tab/>
      </w:r>
      <w:r w:rsidRPr="00A448AD">
        <w:t>Aktuar/in oder Präsident/in</w:t>
      </w:r>
    </w:p>
    <w:p w:rsidR="00EB3008" w:rsidRDefault="00EB3008" w:rsidP="006667E8">
      <w:pPr>
        <w:tabs>
          <w:tab w:val="left" w:pos="6096"/>
        </w:tabs>
      </w:pPr>
    </w:p>
    <w:p w:rsidR="00EB3008" w:rsidRPr="00A448AD" w:rsidRDefault="00EB3008" w:rsidP="006667E8">
      <w:pPr>
        <w:tabs>
          <w:tab w:val="left" w:pos="6096"/>
        </w:tabs>
      </w:pPr>
      <w:r>
        <w:tab/>
      </w: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96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</w:p>
    <w:p w:rsidR="00B77909" w:rsidRPr="009E582F" w:rsidRDefault="00B77909" w:rsidP="006667E8">
      <w:pPr>
        <w:tabs>
          <w:tab w:val="left" w:pos="6096"/>
        </w:tabs>
        <w:rPr>
          <w:sz w:val="22"/>
        </w:rPr>
      </w:pPr>
    </w:p>
    <w:sectPr w:rsidR="00B77909" w:rsidRPr="009E582F" w:rsidSect="00C9080C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85" w:rsidRDefault="002A3985">
      <w:r>
        <w:separator/>
      </w:r>
    </w:p>
  </w:endnote>
  <w:endnote w:type="continuationSeparator" w:id="0">
    <w:p w:rsidR="002A3985" w:rsidRDefault="002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4" w:rsidRPr="006F3FE9" w:rsidRDefault="00183C44" w:rsidP="000428C0">
    <w:pPr>
      <w:pStyle w:val="Fuzeile"/>
      <w:jc w:val="right"/>
      <w:rPr>
        <w:sz w:val="16"/>
      </w:rPr>
    </w:pPr>
    <w:r w:rsidRPr="006F3FE9">
      <w:rPr>
        <w:rStyle w:val="Seitenzahl"/>
        <w:sz w:val="16"/>
      </w:rPr>
      <w:fldChar w:fldCharType="begin"/>
    </w:r>
    <w:r w:rsidRPr="006F3FE9">
      <w:rPr>
        <w:rStyle w:val="Seitenzahl"/>
        <w:sz w:val="16"/>
      </w:rPr>
      <w:instrText xml:space="preserve"> </w:instrText>
    </w:r>
    <w:r>
      <w:rPr>
        <w:rStyle w:val="Seitenzahl"/>
        <w:sz w:val="16"/>
      </w:rPr>
      <w:instrText>PAGE</w:instrText>
    </w:r>
    <w:r w:rsidRPr="006F3FE9">
      <w:rPr>
        <w:rStyle w:val="Seitenzahl"/>
        <w:sz w:val="16"/>
      </w:rPr>
      <w:instrText xml:space="preserve"> </w:instrText>
    </w:r>
    <w:r w:rsidRPr="006F3FE9">
      <w:rPr>
        <w:rStyle w:val="Seitenzahl"/>
        <w:sz w:val="16"/>
      </w:rPr>
      <w:fldChar w:fldCharType="separate"/>
    </w:r>
    <w:r w:rsidR="00C95962">
      <w:rPr>
        <w:rStyle w:val="Seitenzahl"/>
        <w:noProof/>
        <w:sz w:val="16"/>
      </w:rPr>
      <w:t>4</w:t>
    </w:r>
    <w:r w:rsidRPr="006F3FE9">
      <w:rPr>
        <w:rStyle w:val="Seitenzahl"/>
        <w:sz w:val="16"/>
      </w:rPr>
      <w:fldChar w:fldCharType="end"/>
    </w:r>
    <w:r w:rsidRPr="006F3FE9">
      <w:rPr>
        <w:rStyle w:val="Seitenzahl"/>
        <w:sz w:val="16"/>
      </w:rPr>
      <w:t>/</w:t>
    </w:r>
    <w:r w:rsidRPr="006F3FE9">
      <w:rPr>
        <w:rStyle w:val="Seitenzahl"/>
        <w:sz w:val="16"/>
      </w:rPr>
      <w:fldChar w:fldCharType="begin"/>
    </w:r>
    <w:r w:rsidRPr="006F3FE9">
      <w:rPr>
        <w:rStyle w:val="Seitenzahl"/>
        <w:sz w:val="16"/>
      </w:rPr>
      <w:instrText xml:space="preserve"> </w:instrText>
    </w:r>
    <w:r>
      <w:rPr>
        <w:rStyle w:val="Seitenzahl"/>
        <w:sz w:val="16"/>
      </w:rPr>
      <w:instrText>NUMPAGES</w:instrText>
    </w:r>
    <w:r w:rsidRPr="006F3FE9">
      <w:rPr>
        <w:rStyle w:val="Seitenzahl"/>
        <w:sz w:val="16"/>
      </w:rPr>
      <w:instrText xml:space="preserve"> </w:instrText>
    </w:r>
    <w:r w:rsidRPr="006F3FE9">
      <w:rPr>
        <w:rStyle w:val="Seitenzahl"/>
        <w:sz w:val="16"/>
      </w:rPr>
      <w:fldChar w:fldCharType="separate"/>
    </w:r>
    <w:r w:rsidR="00C95962">
      <w:rPr>
        <w:rStyle w:val="Seitenzahl"/>
        <w:noProof/>
        <w:sz w:val="16"/>
      </w:rPr>
      <w:t>5</w:t>
    </w:r>
    <w:r w:rsidRPr="006F3FE9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85" w:rsidRDefault="002A3985">
      <w:r>
        <w:separator/>
      </w:r>
    </w:p>
  </w:footnote>
  <w:footnote w:type="continuationSeparator" w:id="0">
    <w:p w:rsidR="002A3985" w:rsidRDefault="002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51" w:rsidRPr="008C75A9" w:rsidRDefault="00331372" w:rsidP="0053045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3147695" cy="393065"/>
          <wp:effectExtent l="0" t="0" r="0" b="6985"/>
          <wp:wrapTight wrapText="bothSides">
            <wp:wrapPolygon edited="0">
              <wp:start x="0" y="0"/>
              <wp:lineTo x="0" y="20937"/>
              <wp:lineTo x="21439" y="20937"/>
              <wp:lineTo x="21439" y="0"/>
              <wp:lineTo x="0" y="0"/>
            </wp:wrapPolygon>
          </wp:wrapTight>
          <wp:docPr id="2" name="Bild 2" descr="logo_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6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48260</wp:posOffset>
              </wp:positionV>
              <wp:extent cx="2286000" cy="406400"/>
              <wp:effectExtent l="0" t="63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80C" w:rsidRPr="00A448AD" w:rsidRDefault="00C9080C" w:rsidP="00C9080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A448AD">
                            <w:rPr>
                              <w:b/>
                            </w:rPr>
                            <w:t>Formular zur Datenerhebung</w:t>
                          </w:r>
                        </w:p>
                        <w:p w:rsidR="00530451" w:rsidRPr="00C9080C" w:rsidRDefault="009B6FCA" w:rsidP="00C9080C">
                          <w:r>
                            <w:rPr>
                              <w:b/>
                            </w:rPr>
                            <w:t>für die Vereins</w:t>
                          </w:r>
                          <w:r w:rsidR="00C9080C" w:rsidRPr="00A448AD">
                            <w:rPr>
                              <w:b/>
                            </w:rPr>
                            <w:t>förderung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pt;margin-top:3.8pt;width:180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" filled="f" stroked="f">
              <v:textbox inset="0,0,0,0">
                <w:txbxContent>
                  <w:p w:rsidR="00C9080C" w:rsidRPr="00A448AD" w:rsidRDefault="00C9080C" w:rsidP="00C9080C">
                    <w:pPr>
                      <w:pStyle w:val="Kopfzeile"/>
                      <w:rPr>
                        <w:b/>
                      </w:rPr>
                    </w:pPr>
                    <w:r w:rsidRPr="00A448AD">
                      <w:rPr>
                        <w:b/>
                      </w:rPr>
                      <w:t>Formular zur Datenerhebung</w:t>
                    </w:r>
                  </w:p>
                  <w:p w:rsidR="00530451" w:rsidRPr="00C9080C" w:rsidRDefault="009B6FCA" w:rsidP="00C9080C">
                    <w:r>
                      <w:rPr>
                        <w:b/>
                      </w:rPr>
                      <w:t>für die Vereins</w:t>
                    </w:r>
                    <w:r w:rsidR="00C9080C" w:rsidRPr="00A448AD">
                      <w:rPr>
                        <w:b/>
                      </w:rPr>
                      <w:t>förderung</w:t>
                    </w:r>
                  </w:p>
                </w:txbxContent>
              </v:textbox>
            </v:shape>
          </w:pict>
        </mc:Fallback>
      </mc:AlternateContent>
    </w:r>
  </w:p>
  <w:p w:rsidR="00183C44" w:rsidRPr="00A448AD" w:rsidRDefault="00183C44">
    <w:pPr>
      <w:pStyle w:val="Kopfzeile"/>
      <w:rPr>
        <w:b/>
      </w:rPr>
    </w:pPr>
    <w:r w:rsidRPr="00A448AD">
      <w:rPr>
        <w:b/>
      </w:rPr>
      <w:tab/>
    </w:r>
    <w:r w:rsidRPr="00A448AD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422D"/>
    <w:multiLevelType w:val="hybridMultilevel"/>
    <w:tmpl w:val="8CCE61F6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E1F86"/>
    <w:multiLevelType w:val="hybridMultilevel"/>
    <w:tmpl w:val="86E6A490"/>
    <w:lvl w:ilvl="0" w:tplc="8DEEBB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2A2C"/>
    <w:multiLevelType w:val="hybridMultilevel"/>
    <w:tmpl w:val="9124BC98"/>
    <w:lvl w:ilvl="0" w:tplc="CC8C1876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A4689"/>
    <w:multiLevelType w:val="hybridMultilevel"/>
    <w:tmpl w:val="98FC71DA"/>
    <w:lvl w:ilvl="0" w:tplc="261E058C">
      <w:start w:val="10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52F"/>
    <w:multiLevelType w:val="hybridMultilevel"/>
    <w:tmpl w:val="442CC9FC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E041A"/>
    <w:multiLevelType w:val="hybridMultilevel"/>
    <w:tmpl w:val="78049CEE"/>
    <w:lvl w:ilvl="0" w:tplc="72E0B05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7799A"/>
    <w:multiLevelType w:val="hybridMultilevel"/>
    <w:tmpl w:val="9E8CE44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A49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10070"/>
    <w:multiLevelType w:val="hybridMultilevel"/>
    <w:tmpl w:val="891447E4"/>
    <w:lvl w:ilvl="0" w:tplc="61CE2FD4">
      <w:start w:val="5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C51D7"/>
    <w:multiLevelType w:val="hybridMultilevel"/>
    <w:tmpl w:val="4BA2D626"/>
    <w:lvl w:ilvl="0" w:tplc="DA9C205C">
      <w:start w:val="6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D"/>
    <w:rsid w:val="000428C0"/>
    <w:rsid w:val="000724FF"/>
    <w:rsid w:val="00092069"/>
    <w:rsid w:val="001161A2"/>
    <w:rsid w:val="00183C44"/>
    <w:rsid w:val="0026537D"/>
    <w:rsid w:val="00270F78"/>
    <w:rsid w:val="00276398"/>
    <w:rsid w:val="002A3985"/>
    <w:rsid w:val="00331372"/>
    <w:rsid w:val="00490D3A"/>
    <w:rsid w:val="00530451"/>
    <w:rsid w:val="005769D8"/>
    <w:rsid w:val="005E2762"/>
    <w:rsid w:val="00607FC0"/>
    <w:rsid w:val="0065010D"/>
    <w:rsid w:val="006667E8"/>
    <w:rsid w:val="006D390F"/>
    <w:rsid w:val="00795F1C"/>
    <w:rsid w:val="007B7C7A"/>
    <w:rsid w:val="007D2F94"/>
    <w:rsid w:val="008853BA"/>
    <w:rsid w:val="008B0FFD"/>
    <w:rsid w:val="008D3958"/>
    <w:rsid w:val="0093532C"/>
    <w:rsid w:val="00940C8C"/>
    <w:rsid w:val="00944187"/>
    <w:rsid w:val="009B6FCA"/>
    <w:rsid w:val="009C1B67"/>
    <w:rsid w:val="009D001C"/>
    <w:rsid w:val="00A278A0"/>
    <w:rsid w:val="00A41653"/>
    <w:rsid w:val="00A448AD"/>
    <w:rsid w:val="00A84F31"/>
    <w:rsid w:val="00B61CE0"/>
    <w:rsid w:val="00B77909"/>
    <w:rsid w:val="00BA264A"/>
    <w:rsid w:val="00BD4321"/>
    <w:rsid w:val="00C029D3"/>
    <w:rsid w:val="00C040E8"/>
    <w:rsid w:val="00C9080C"/>
    <w:rsid w:val="00C921E2"/>
    <w:rsid w:val="00C95962"/>
    <w:rsid w:val="00CE2749"/>
    <w:rsid w:val="00CF4928"/>
    <w:rsid w:val="00D23268"/>
    <w:rsid w:val="00DB4C34"/>
    <w:rsid w:val="00DD29A5"/>
    <w:rsid w:val="00DD75BC"/>
    <w:rsid w:val="00E85125"/>
    <w:rsid w:val="00EB3008"/>
    <w:rsid w:val="00EF4068"/>
    <w:rsid w:val="00F16757"/>
    <w:rsid w:val="00F561E5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docId w15:val="{488781C1-78BF-4B61-9F82-01A0C95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8AD"/>
    <w:pPr>
      <w:jc w:val="both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448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48AD"/>
  </w:style>
  <w:style w:type="paragraph" w:styleId="Verzeichnis1">
    <w:name w:val="toc 1"/>
    <w:basedOn w:val="Standard"/>
    <w:next w:val="Standard"/>
    <w:autoRedefine/>
    <w:semiHidden/>
    <w:rsid w:val="00A448AD"/>
    <w:pPr>
      <w:spacing w:before="240" w:after="120"/>
    </w:pPr>
    <w:rPr>
      <w:rFonts w:ascii="Times New Roman" w:hAnsi="Times New Roman"/>
      <w:b/>
      <w:sz w:val="20"/>
    </w:rPr>
  </w:style>
  <w:style w:type="paragraph" w:customStyle="1" w:styleId="Titel1">
    <w:name w:val="Titel 1"/>
    <w:basedOn w:val="Standard"/>
    <w:rsid w:val="00A448AD"/>
    <w:rPr>
      <w:b/>
    </w:rPr>
  </w:style>
  <w:style w:type="paragraph" w:styleId="Verzeichnis2">
    <w:name w:val="toc 2"/>
    <w:basedOn w:val="Standard"/>
    <w:next w:val="Standard"/>
    <w:autoRedefine/>
    <w:semiHidden/>
    <w:rsid w:val="00A448AD"/>
    <w:pPr>
      <w:spacing w:before="120"/>
      <w:ind w:left="220"/>
    </w:pPr>
    <w:rPr>
      <w:rFonts w:ascii="Times New Roman" w:hAnsi="Times New Roman"/>
      <w:i/>
      <w:sz w:val="20"/>
    </w:rPr>
  </w:style>
  <w:style w:type="paragraph" w:styleId="Verzeichnis3">
    <w:name w:val="toc 3"/>
    <w:basedOn w:val="Standard"/>
    <w:next w:val="Standard"/>
    <w:autoRedefine/>
    <w:semiHidden/>
    <w:rsid w:val="00A448AD"/>
    <w:pPr>
      <w:ind w:left="44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A448AD"/>
    <w:pPr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A448AD"/>
    <w:pPr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A448AD"/>
    <w:pPr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A448AD"/>
    <w:pPr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A448AD"/>
    <w:pPr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A448AD"/>
    <w:pPr>
      <w:ind w:left="1760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9E582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Titel1"/>
    <w:rsid w:val="00A448AD"/>
    <w:rPr>
      <w:i/>
    </w:rPr>
  </w:style>
  <w:style w:type="paragraph" w:styleId="Sprechblasentext">
    <w:name w:val="Balloon Text"/>
    <w:basedOn w:val="Standard"/>
    <w:semiHidden/>
    <w:rsid w:val="009D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Sinn und Zweck</vt:lpstr>
    </vt:vector>
  </TitlesOfParts>
  <Company>Gemeindeverwaltung Triesenberg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Sinn und Zweck</dc:title>
  <dc:creator>Franz Gassner</dc:creator>
  <cp:lastModifiedBy>Tina Beck</cp:lastModifiedBy>
  <cp:revision>2</cp:revision>
  <cp:lastPrinted>2009-04-06T14:36:00Z</cp:lastPrinted>
  <dcterms:created xsi:type="dcterms:W3CDTF">2023-01-31T10:38:00Z</dcterms:created>
  <dcterms:modified xsi:type="dcterms:W3CDTF">2023-01-31T10:38:00Z</dcterms:modified>
</cp:coreProperties>
</file>